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BA3D"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E152897">
      <w:pPr>
        <w:pStyle w:val="2"/>
        <w:rPr>
          <w:rFonts w:hint="default"/>
          <w:lang w:val="en-US" w:eastAsia="zh-CN"/>
        </w:rPr>
      </w:pPr>
    </w:p>
    <w:p w14:paraId="055358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批公开</w:t>
      </w:r>
    </w:p>
    <w:p w14:paraId="723D56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/>
          <w:b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招聘工作人员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面试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</w:rPr>
        <w:t>考生须知</w:t>
      </w:r>
    </w:p>
    <w:p w14:paraId="698DB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D5D3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一、考生须按照《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惠州市第二人民医院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批公开招聘工作人员笔试成绩及面试公告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》公布的时间与地点安排，</w:t>
      </w:r>
      <w:r>
        <w:rPr>
          <w:rFonts w:hint="eastAsia" w:ascii="仿宋" w:hAnsi="仿宋" w:eastAsia="仿宋" w:cs="仿宋"/>
          <w:sz w:val="32"/>
          <w:szCs w:val="32"/>
        </w:rPr>
        <w:t>携《面试通知书》（请自行登录报考系统下载打印）和有效身份证件原件签到候考。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考生所携带的通讯工具和音频、视频发射、接收设备关闭后连同背包、书包等其他物品交工作人员统一保管、考完离场时领回。</w:t>
      </w:r>
    </w:p>
    <w:p w14:paraId="6CE43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二、当天没有按时完成签到的考生，按自动放弃面试资格处理；对证件携带不齐的，不得参加面试。</w:t>
      </w:r>
    </w:p>
    <w:p w14:paraId="28476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三、考生不得穿制服或有明显文字、图案标识的服装参加面试。</w:t>
      </w:r>
    </w:p>
    <w:p w14:paraId="7BFE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四、考生签到后，工作人员按考核室及专业顺序组织考生抽签，决定面试的先后顺序，考生应按抽签确定的顺序号进行面试。</w:t>
      </w:r>
    </w:p>
    <w:p w14:paraId="21F28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面试开始后，工作人员按抽签顺序逐一引导考生进入考核室参加考核。候考考生须在候考室静候，不得喧哗，不得影响他人，应服从工作人员的管理。候考期间实行全封闭，考生不得擅自离开候考室，需上洗手间的，须经工作人员同意并陪同前往。候考考生需离开考场的，应书面提出申请，经考场主考同意后按弃考处理。严禁任何人向考生传递试题信息。</w:t>
      </w:r>
    </w:p>
    <w:p w14:paraId="323BF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六、考生必须以普通话回答评委提问。在面试中，应严格按照评委的提问回答，不得报告、透露或暗示个人信息，其身份以抽签编码显示。</w:t>
      </w:r>
    </w:p>
    <w:p w14:paraId="5A6F4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43B28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八、考生在面试完毕取得成绩回执后，应立即离开考场，听从工作人员指引，不得在考场附近逗留。</w:t>
      </w:r>
    </w:p>
    <w:p w14:paraId="6012D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九、考生应接受现场工作人员的管理，对违反面试规定的，将按照《事业单位公开招聘违纪违规行为处理规定》和《广东省事业单位公开招聘人员面试工作规范（试行）》进行严肃处理。</w:t>
      </w:r>
    </w:p>
    <w:p w14:paraId="1119C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1D3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WU3ZjJjZDk0OGQzYTY0MTRjODJkZThmNTQxNGYifQ=="/>
  </w:docVars>
  <w:rsids>
    <w:rsidRoot w:val="00000000"/>
    <w:rsid w:val="0442248D"/>
    <w:rsid w:val="04521626"/>
    <w:rsid w:val="04C74740"/>
    <w:rsid w:val="053F2309"/>
    <w:rsid w:val="05FF6D42"/>
    <w:rsid w:val="062D7466"/>
    <w:rsid w:val="06661844"/>
    <w:rsid w:val="075D3326"/>
    <w:rsid w:val="07A672FC"/>
    <w:rsid w:val="07EA2C20"/>
    <w:rsid w:val="088F697D"/>
    <w:rsid w:val="09C8368B"/>
    <w:rsid w:val="0A0F7F0B"/>
    <w:rsid w:val="0A804FBC"/>
    <w:rsid w:val="0D185A68"/>
    <w:rsid w:val="0DD0370A"/>
    <w:rsid w:val="0DF742B9"/>
    <w:rsid w:val="104C3C55"/>
    <w:rsid w:val="10FA29C3"/>
    <w:rsid w:val="11CB6AFA"/>
    <w:rsid w:val="12D41151"/>
    <w:rsid w:val="13490CE7"/>
    <w:rsid w:val="14E0134E"/>
    <w:rsid w:val="15383FE1"/>
    <w:rsid w:val="15B65429"/>
    <w:rsid w:val="17DD1783"/>
    <w:rsid w:val="17DD4878"/>
    <w:rsid w:val="18B65761"/>
    <w:rsid w:val="1A391E27"/>
    <w:rsid w:val="1A9E7F94"/>
    <w:rsid w:val="1AED31B0"/>
    <w:rsid w:val="1BD42CD0"/>
    <w:rsid w:val="1C236C3E"/>
    <w:rsid w:val="1CC75EC0"/>
    <w:rsid w:val="1CED4AE7"/>
    <w:rsid w:val="1E6E7F28"/>
    <w:rsid w:val="218A4D0C"/>
    <w:rsid w:val="219570DA"/>
    <w:rsid w:val="22B024AA"/>
    <w:rsid w:val="23DF034E"/>
    <w:rsid w:val="250562A3"/>
    <w:rsid w:val="260F621B"/>
    <w:rsid w:val="268A740D"/>
    <w:rsid w:val="27DC7E00"/>
    <w:rsid w:val="27E92A9C"/>
    <w:rsid w:val="28627132"/>
    <w:rsid w:val="296C128F"/>
    <w:rsid w:val="2CA24D2A"/>
    <w:rsid w:val="2D272E18"/>
    <w:rsid w:val="2F283CED"/>
    <w:rsid w:val="2F8026A6"/>
    <w:rsid w:val="30D24F2D"/>
    <w:rsid w:val="31CC4FC0"/>
    <w:rsid w:val="323D52E3"/>
    <w:rsid w:val="32FC53FC"/>
    <w:rsid w:val="35C83CF1"/>
    <w:rsid w:val="35E474EF"/>
    <w:rsid w:val="3687595A"/>
    <w:rsid w:val="37F23CC3"/>
    <w:rsid w:val="38603C04"/>
    <w:rsid w:val="3C260C71"/>
    <w:rsid w:val="3F205BF3"/>
    <w:rsid w:val="40066445"/>
    <w:rsid w:val="40BE243A"/>
    <w:rsid w:val="40FB2CEB"/>
    <w:rsid w:val="434E28B8"/>
    <w:rsid w:val="436E31AC"/>
    <w:rsid w:val="44762DAA"/>
    <w:rsid w:val="45D820B5"/>
    <w:rsid w:val="47655843"/>
    <w:rsid w:val="4AC2734E"/>
    <w:rsid w:val="4AD967F5"/>
    <w:rsid w:val="4C2B6D9F"/>
    <w:rsid w:val="4D804BAD"/>
    <w:rsid w:val="4E125654"/>
    <w:rsid w:val="4E5403C0"/>
    <w:rsid w:val="4F1F4EEC"/>
    <w:rsid w:val="4F8E3312"/>
    <w:rsid w:val="4FC77A3A"/>
    <w:rsid w:val="504A4904"/>
    <w:rsid w:val="540A6AC3"/>
    <w:rsid w:val="54BB7F26"/>
    <w:rsid w:val="5568597E"/>
    <w:rsid w:val="55704053"/>
    <w:rsid w:val="55913CA7"/>
    <w:rsid w:val="55FC77E5"/>
    <w:rsid w:val="59CF14E2"/>
    <w:rsid w:val="5ACF711A"/>
    <w:rsid w:val="5B465534"/>
    <w:rsid w:val="5F085BB8"/>
    <w:rsid w:val="5F2C31C7"/>
    <w:rsid w:val="60344DAA"/>
    <w:rsid w:val="604B3AF9"/>
    <w:rsid w:val="63D470E1"/>
    <w:rsid w:val="644D433C"/>
    <w:rsid w:val="65F6698E"/>
    <w:rsid w:val="66C84152"/>
    <w:rsid w:val="670F4AA4"/>
    <w:rsid w:val="67A56E17"/>
    <w:rsid w:val="67C56588"/>
    <w:rsid w:val="68DF2647"/>
    <w:rsid w:val="68E274FE"/>
    <w:rsid w:val="6A1C0793"/>
    <w:rsid w:val="6B461154"/>
    <w:rsid w:val="6EBB78F6"/>
    <w:rsid w:val="6F850583"/>
    <w:rsid w:val="740D5E5F"/>
    <w:rsid w:val="741876E8"/>
    <w:rsid w:val="744A1799"/>
    <w:rsid w:val="745F18C1"/>
    <w:rsid w:val="75924F99"/>
    <w:rsid w:val="768E128A"/>
    <w:rsid w:val="77FA22EA"/>
    <w:rsid w:val="788567F8"/>
    <w:rsid w:val="7BD847DC"/>
    <w:rsid w:val="7C290B74"/>
    <w:rsid w:val="7CA7572A"/>
    <w:rsid w:val="7CAA2F41"/>
    <w:rsid w:val="7D625DA6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autoRedefine/>
    <w:qFormat/>
    <w:uiPriority w:val="0"/>
    <w:rPr>
      <w:color w:val="000000"/>
      <w:sz w:val="19"/>
      <w:szCs w:val="19"/>
      <w:u w:val="none"/>
    </w:rPr>
  </w:style>
  <w:style w:type="character" w:styleId="11">
    <w:name w:val="Emphasis"/>
    <w:basedOn w:val="8"/>
    <w:autoRedefine/>
    <w:qFormat/>
    <w:uiPriority w:val="0"/>
    <w:rPr>
      <w:sz w:val="24"/>
      <w:szCs w:val="24"/>
    </w:rPr>
  </w:style>
  <w:style w:type="character" w:styleId="12">
    <w:name w:val="Hyperlink"/>
    <w:basedOn w:val="8"/>
    <w:autoRedefine/>
    <w:qFormat/>
    <w:uiPriority w:val="0"/>
    <w:rPr>
      <w:color w:val="000000"/>
      <w:sz w:val="19"/>
      <w:szCs w:val="19"/>
      <w:u w:val="none"/>
    </w:rPr>
  </w:style>
  <w:style w:type="character" w:customStyle="1" w:styleId="13">
    <w:name w:val="idtitle_1"/>
    <w:basedOn w:val="8"/>
    <w:autoRedefine/>
    <w:qFormat/>
    <w:uiPriority w:val="0"/>
    <w:rPr>
      <w:b/>
      <w:color w:val="FFFFFF"/>
      <w:sz w:val="21"/>
      <w:szCs w:val="21"/>
    </w:rPr>
  </w:style>
  <w:style w:type="character" w:customStyle="1" w:styleId="14">
    <w:name w:val="nortitle_1"/>
    <w:basedOn w:val="8"/>
    <w:autoRedefine/>
    <w:qFormat/>
    <w:uiPriority w:val="0"/>
    <w:rPr>
      <w:b/>
      <w:sz w:val="21"/>
      <w:szCs w:val="21"/>
    </w:rPr>
  </w:style>
  <w:style w:type="character" w:customStyle="1" w:styleId="15">
    <w:name w:val="notic"/>
    <w:basedOn w:val="8"/>
    <w:autoRedefine/>
    <w:qFormat/>
    <w:uiPriority w:val="0"/>
    <w:rPr>
      <w:b/>
      <w:color w:val="FFFFFF"/>
      <w:sz w:val="21"/>
      <w:szCs w:val="21"/>
    </w:rPr>
  </w:style>
  <w:style w:type="character" w:customStyle="1" w:styleId="16">
    <w:name w:val="notic1"/>
    <w:basedOn w:val="8"/>
    <w:autoRedefine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1052</Characters>
  <Lines>0</Lines>
  <Paragraphs>0</Paragraphs>
  <TotalTime>1</TotalTime>
  <ScaleCrop>false</ScaleCrop>
  <LinksUpToDate>false</LinksUpToDate>
  <CharactersWithSpaces>1067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Joseph@Ze</cp:lastModifiedBy>
  <cp:lastPrinted>2024-09-09T03:57:00Z</cp:lastPrinted>
  <dcterms:modified xsi:type="dcterms:W3CDTF">2025-08-27T01:13:12Z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17876F53DD2644EB9337F5A12044EB40_13</vt:lpwstr>
  </property>
  <property fmtid="{D5CDD505-2E9C-101B-9397-08002B2CF9AE}" pid="4" name="KSOTemplateDocerSaveRecord">
    <vt:lpwstr>eyJoZGlkIjoiMGEzOWU3ZjJjZDk0OGQzYTY0MTRjODJkZThmNTQxNGYiLCJ1c2VySWQiOiI0NzE3ODE2NDYifQ==</vt:lpwstr>
  </property>
</Properties>
</file>